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EEBA" w14:textId="77777777" w:rsidR="00AA0E62" w:rsidRDefault="00AA0E62" w:rsidP="00A571BC">
      <w:pPr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bCs/>
          <w:color w:val="000000"/>
          <w:sz w:val="28"/>
          <w:szCs w:val="28"/>
        </w:rPr>
      </w:pPr>
      <w:r w:rsidRPr="00AA0E62">
        <w:rPr>
          <w:rFonts w:ascii="Arial" w:eastAsia="標楷體" w:hAnsi="Arial" w:cs="Arial" w:hint="eastAsia"/>
          <w:b/>
          <w:bCs/>
          <w:color w:val="000000"/>
          <w:sz w:val="26"/>
          <w:szCs w:val="26"/>
        </w:rPr>
        <w:t>中華民國排球協會</w:t>
      </w:r>
      <w:r w:rsidRPr="00AA0E62">
        <w:rPr>
          <w:rFonts w:ascii="Arial" w:eastAsia="標楷體" w:hAnsi="Arial" w:cs="Arial" w:hint="eastAsia"/>
          <w:b/>
          <w:bCs/>
          <w:color w:val="000000"/>
          <w:sz w:val="26"/>
          <w:szCs w:val="26"/>
        </w:rPr>
        <w:t>112</w:t>
      </w:r>
      <w:r w:rsidRPr="00AA0E62">
        <w:rPr>
          <w:rFonts w:ascii="Arial" w:eastAsia="標楷體" w:hAnsi="Arial" w:cs="Arial" w:hint="eastAsia"/>
          <w:b/>
          <w:bCs/>
          <w:color w:val="000000"/>
          <w:sz w:val="26"/>
          <w:szCs w:val="26"/>
        </w:rPr>
        <w:t>年「培育優秀或具潛力運動選手」</w:t>
      </w:r>
      <w:r w:rsidRPr="00AA0E62">
        <w:rPr>
          <w:rFonts w:ascii="Arial" w:eastAsia="標楷體" w:hAnsi="Arial" w:cs="Arial" w:hint="eastAsia"/>
          <w:b/>
          <w:bCs/>
          <w:color w:val="000000"/>
          <w:sz w:val="26"/>
          <w:szCs w:val="26"/>
        </w:rPr>
        <w:t>U16</w:t>
      </w:r>
      <w:r w:rsidRPr="00AA0E62">
        <w:rPr>
          <w:rFonts w:ascii="Arial" w:eastAsia="標楷體" w:hAnsi="Arial" w:cs="Arial" w:hint="eastAsia"/>
          <w:b/>
          <w:bCs/>
          <w:color w:val="000000"/>
          <w:sz w:val="26"/>
          <w:szCs w:val="26"/>
        </w:rPr>
        <w:t>男、女代表</w:t>
      </w:r>
      <w:r w:rsidRPr="00AA0E62">
        <w:rPr>
          <w:rFonts w:ascii="Arial" w:eastAsia="標楷體" w:hAnsi="Arial" w:cs="Arial" w:hint="eastAsia"/>
          <w:b/>
          <w:bCs/>
          <w:color w:val="000000"/>
          <w:sz w:val="26"/>
          <w:szCs w:val="26"/>
        </w:rPr>
        <w:t>(</w:t>
      </w:r>
      <w:r w:rsidRPr="00AA0E62">
        <w:rPr>
          <w:rFonts w:ascii="Arial" w:eastAsia="標楷體" w:hAnsi="Arial" w:cs="Arial" w:hint="eastAsia"/>
          <w:b/>
          <w:bCs/>
          <w:color w:val="000000"/>
          <w:sz w:val="26"/>
          <w:szCs w:val="26"/>
        </w:rPr>
        <w:t>培訓</w:t>
      </w:r>
      <w:r w:rsidRPr="00AA0E62">
        <w:rPr>
          <w:rFonts w:ascii="Arial" w:eastAsia="標楷體" w:hAnsi="Arial" w:cs="Arial" w:hint="eastAsia"/>
          <w:b/>
          <w:bCs/>
          <w:color w:val="000000"/>
          <w:sz w:val="26"/>
          <w:szCs w:val="26"/>
        </w:rPr>
        <w:t>)</w:t>
      </w:r>
      <w:r w:rsidRPr="00AA0E62">
        <w:rPr>
          <w:rFonts w:ascii="Arial" w:eastAsia="標楷體" w:hAnsi="Arial" w:cs="Arial" w:hint="eastAsia"/>
          <w:b/>
          <w:bCs/>
          <w:color w:val="000000"/>
          <w:sz w:val="26"/>
          <w:szCs w:val="26"/>
        </w:rPr>
        <w:t>隊選拔</w:t>
      </w:r>
      <w:r w:rsidR="00A571BC" w:rsidRPr="00AA0E62">
        <w:rPr>
          <w:rFonts w:ascii="Arial" w:eastAsia="標楷體" w:hAnsi="Arial" w:cs="Arial"/>
          <w:b/>
          <w:bCs/>
          <w:color w:val="000000"/>
          <w:sz w:val="28"/>
          <w:szCs w:val="28"/>
        </w:rPr>
        <w:t xml:space="preserve"> </w:t>
      </w:r>
    </w:p>
    <w:p w14:paraId="0B7177E8" w14:textId="68016F62" w:rsidR="00A571BC" w:rsidRPr="00AA0E62" w:rsidRDefault="00A571BC" w:rsidP="00A571BC">
      <w:pPr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bCs/>
          <w:color w:val="000000"/>
          <w:sz w:val="28"/>
          <w:szCs w:val="28"/>
        </w:rPr>
      </w:pPr>
      <w:r w:rsidRPr="00AA0E62">
        <w:rPr>
          <w:rFonts w:ascii="Arial" w:eastAsia="標楷體" w:hAnsi="Arial" w:cs="Arial"/>
          <w:b/>
          <w:bCs/>
          <w:color w:val="000000"/>
          <w:sz w:val="28"/>
          <w:szCs w:val="28"/>
        </w:rPr>
        <w:t>個人基本資料表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42"/>
        <w:gridCol w:w="84"/>
        <w:gridCol w:w="242"/>
        <w:gridCol w:w="336"/>
        <w:gridCol w:w="125"/>
        <w:gridCol w:w="745"/>
        <w:gridCol w:w="256"/>
        <w:gridCol w:w="103"/>
        <w:gridCol w:w="347"/>
        <w:gridCol w:w="501"/>
        <w:gridCol w:w="117"/>
        <w:gridCol w:w="86"/>
        <w:gridCol w:w="275"/>
        <w:gridCol w:w="972"/>
        <w:gridCol w:w="8"/>
        <w:gridCol w:w="105"/>
        <w:gridCol w:w="242"/>
        <w:gridCol w:w="925"/>
        <w:gridCol w:w="357"/>
        <w:gridCol w:w="661"/>
        <w:gridCol w:w="49"/>
        <w:gridCol w:w="68"/>
        <w:gridCol w:w="2441"/>
      </w:tblGrid>
      <w:tr w:rsidR="00A571BC" w:rsidRPr="006A0E78" w14:paraId="065D664F" w14:textId="77777777" w:rsidTr="00D27D23">
        <w:trPr>
          <w:trHeight w:val="615"/>
          <w:jc w:val="center"/>
        </w:trPr>
        <w:tc>
          <w:tcPr>
            <w:tcW w:w="2159" w:type="pct"/>
            <w:gridSpan w:val="1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1B72E" w14:textId="77777777" w:rsidR="00A571BC" w:rsidRPr="006A0E78" w:rsidRDefault="00A571BC" w:rsidP="00D27D23">
            <w:pPr>
              <w:snapToGrid w:val="0"/>
              <w:ind w:left="-597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運動種類：室內排球</w:t>
            </w:r>
          </w:p>
          <w:p w14:paraId="61A9C55A" w14:textId="55650D71" w:rsidR="00A571BC" w:rsidRPr="00783DF4" w:rsidRDefault="00A571BC" w:rsidP="00AA0E62">
            <w:pPr>
              <w:snapToGrid w:val="0"/>
              <w:jc w:val="both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6A0E78">
              <w:rPr>
                <w:rFonts w:ascii="Arial" w:eastAsia="標楷體" w:hAnsi="Arial" w:cs="Arial"/>
                <w:color w:val="FF0000"/>
                <w:sz w:val="26"/>
                <w:szCs w:val="26"/>
              </w:rPr>
              <w:t>U1</w:t>
            </w:r>
            <w:r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6 </w:t>
            </w:r>
            <w:r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>
              <w:rPr>
                <w:rFonts w:ascii="Arial" w:eastAsia="標楷體" w:hAnsi="Arial" w:cs="Arial" w:hint="eastAsia"/>
                <w:color w:val="FF0000"/>
                <w:sz w:val="28"/>
              </w:rPr>
              <w:t>男生、</w:t>
            </w:r>
            <w:r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>
              <w:rPr>
                <w:rFonts w:ascii="Arial" w:eastAsia="標楷體" w:hAnsi="Arial" w:cs="Arial" w:hint="eastAsia"/>
                <w:color w:val="FF0000"/>
                <w:sz w:val="28"/>
              </w:rPr>
              <w:t>女生</w:t>
            </w:r>
          </w:p>
        </w:tc>
        <w:tc>
          <w:tcPr>
            <w:tcW w:w="2841" w:type="pct"/>
            <w:gridSpan w:val="1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4EFDA" w14:textId="77777777" w:rsidR="00A571BC" w:rsidRPr="006A0E78" w:rsidRDefault="00A571BC" w:rsidP="00D27D23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填表日期：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</w:p>
          <w:p w14:paraId="5D725616" w14:textId="77777777" w:rsidR="00A571BC" w:rsidRPr="006A0E78" w:rsidRDefault="00A571BC" w:rsidP="00D27D23">
            <w:pPr>
              <w:tabs>
                <w:tab w:val="left" w:pos="4020"/>
              </w:tabs>
              <w:snapToGrid w:val="0"/>
              <w:jc w:val="both"/>
              <w:rPr>
                <w:rFonts w:ascii="Arial" w:hAnsi="Arial" w:cs="Arial"/>
              </w:rPr>
            </w:pPr>
            <w:r w:rsidRPr="006A0E78">
              <w:rPr>
                <w:rFonts w:ascii="Arial" w:eastAsia="標楷體" w:hAnsi="Arial" w:cs="Arial"/>
                <w:bCs/>
                <w:color w:val="000000"/>
                <w:sz w:val="28"/>
              </w:rPr>
              <w:t>編號：</w:t>
            </w:r>
            <w:r w:rsidRPr="006A0E78">
              <w:rPr>
                <w:rFonts w:ascii="Arial" w:eastAsia="標楷體" w:hAnsi="Arial" w:cs="Arial"/>
                <w:bCs/>
                <w:color w:val="000000"/>
                <w:sz w:val="28"/>
              </w:rPr>
              <w:tab/>
            </w:r>
          </w:p>
        </w:tc>
      </w:tr>
      <w:tr w:rsidR="00A571BC" w:rsidRPr="006A0E78" w14:paraId="23649D25" w14:textId="77777777" w:rsidTr="00D27D23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A8FC8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姓</w:t>
            </w:r>
            <w:r>
              <w:rPr>
                <w:rFonts w:ascii="Arial" w:eastAsia="標楷體" w:hAnsi="Arial" w:cs="Arial" w:hint="eastAsia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名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AD682" w14:textId="77777777" w:rsidR="00A571BC" w:rsidRPr="006A0E78" w:rsidRDefault="00A571BC" w:rsidP="00D27D23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ED74" w14:textId="77777777" w:rsidR="00A571BC" w:rsidRPr="006A0E78" w:rsidRDefault="00A571BC" w:rsidP="00D27D23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6A0E78">
              <w:rPr>
                <w:rFonts w:ascii="Arial" w:eastAsia="標楷體" w:hAnsi="Arial" w:cs="Arial"/>
                <w:color w:val="000000"/>
                <w:sz w:val="26"/>
              </w:rPr>
              <w:t>國民身分證統一編號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945C6" w14:textId="77777777" w:rsidR="00A571BC" w:rsidRPr="006A0E78" w:rsidRDefault="00A571BC" w:rsidP="00D27D23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66D1C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照片黏貼處</w:t>
            </w:r>
          </w:p>
        </w:tc>
      </w:tr>
      <w:tr w:rsidR="00A571BC" w:rsidRPr="006A0E78" w14:paraId="09CB8511" w14:textId="77777777" w:rsidTr="00D27D23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D6357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英文姓名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同護照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8E4B5" w14:textId="77777777" w:rsidR="00A571BC" w:rsidRPr="006A0E78" w:rsidRDefault="00A571BC" w:rsidP="00D27D23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AE75E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護照號碼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AE567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F7BC1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6C863069" w14:textId="77777777" w:rsidTr="00D27D23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C8A81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血型</w:t>
            </w:r>
          </w:p>
        </w:tc>
        <w:tc>
          <w:tcPr>
            <w:tcW w:w="34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A72F1" w14:textId="77777777" w:rsidR="00A571BC" w:rsidRPr="006A0E78" w:rsidRDefault="00A571BC" w:rsidP="00D27D23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88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7FF7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性別</w:t>
            </w:r>
          </w:p>
        </w:tc>
        <w:tc>
          <w:tcPr>
            <w:tcW w:w="46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1D63D" w14:textId="77777777" w:rsidR="00A571BC" w:rsidRPr="006A0E78" w:rsidRDefault="00A571BC" w:rsidP="00D27D23">
            <w:pPr>
              <w:snapToGrid w:val="0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49BC8" w14:textId="77777777" w:rsidR="00A571BC" w:rsidRPr="006A0E78" w:rsidRDefault="00A571BC" w:rsidP="00D27D23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出生地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91549" w14:textId="77777777" w:rsidR="00A571BC" w:rsidRPr="006A0E78" w:rsidRDefault="00A571BC" w:rsidP="00D27D23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24BE4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2E7B5DA5" w14:textId="77777777" w:rsidTr="00D27D23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C1587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職業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2DB7F" w14:textId="77777777" w:rsidR="00A571BC" w:rsidRPr="006A0E78" w:rsidRDefault="00A571BC" w:rsidP="00D27D23">
            <w:pPr>
              <w:snapToGrid w:val="0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學生</w:t>
            </w: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B6FED" w14:textId="77777777" w:rsidR="00A571BC" w:rsidRPr="006A0E78" w:rsidRDefault="00A571BC" w:rsidP="00D27D23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出生日期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1BA4D" w14:textId="77777777" w:rsidR="00A571BC" w:rsidRPr="006A0E78" w:rsidRDefault="00A571BC" w:rsidP="00D27D23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>
              <w:rPr>
                <w:rFonts w:ascii="Arial" w:eastAsia="標楷體" w:hAnsi="Arial" w:cs="Arial" w:hint="eastAsia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08B1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19F85A90" w14:textId="77777777" w:rsidTr="00D27D23">
        <w:trPr>
          <w:cantSplit/>
          <w:trHeight w:val="568"/>
          <w:jc w:val="center"/>
        </w:trPr>
        <w:tc>
          <w:tcPr>
            <w:tcW w:w="91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459A2" w14:textId="77777777" w:rsidR="00A571BC" w:rsidRPr="006A0E78" w:rsidRDefault="00A571BC" w:rsidP="00D27D23">
            <w:pPr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kern w:val="0"/>
                <w:sz w:val="28"/>
              </w:rPr>
              <w:t>緊急連絡人</w:t>
            </w:r>
          </w:p>
        </w:tc>
        <w:tc>
          <w:tcPr>
            <w:tcW w:w="768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F7BC4" w14:textId="77777777" w:rsidR="00A571BC" w:rsidRPr="006A0E78" w:rsidRDefault="00A571BC" w:rsidP="00D27D23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BAE7F" w14:textId="77777777" w:rsidR="00A571BC" w:rsidRPr="006A0E78" w:rsidRDefault="00A571BC" w:rsidP="00D27D23">
            <w:pPr>
              <w:snapToGrid w:val="0"/>
              <w:jc w:val="center"/>
              <w:rPr>
                <w:rFonts w:ascii="Arial" w:hAnsi="Arial" w:cs="Arial"/>
              </w:rPr>
            </w:pPr>
            <w:r w:rsidRPr="006A0E78">
              <w:rPr>
                <w:rFonts w:ascii="Arial" w:eastAsia="標楷體" w:hAnsi="Arial" w:cs="Arial"/>
                <w:color w:val="000000"/>
                <w:kern w:val="0"/>
                <w:sz w:val="28"/>
              </w:rPr>
              <w:t>關係</w:t>
            </w:r>
          </w:p>
        </w:tc>
        <w:tc>
          <w:tcPr>
            <w:tcW w:w="61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222FF" w14:textId="77777777" w:rsidR="00A571BC" w:rsidRPr="006A0E78" w:rsidRDefault="00A571BC" w:rsidP="00D27D23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620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53BF2" w14:textId="77777777" w:rsidR="00A571BC" w:rsidRPr="006A0E78" w:rsidRDefault="00A571BC" w:rsidP="00D27D23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連絡電話</w:t>
            </w:r>
          </w:p>
        </w:tc>
        <w:tc>
          <w:tcPr>
            <w:tcW w:w="174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98C4F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187FB36F" w14:textId="77777777" w:rsidTr="00D27D23">
        <w:trPr>
          <w:cantSplit/>
          <w:trHeight w:val="814"/>
          <w:jc w:val="center"/>
        </w:trPr>
        <w:tc>
          <w:tcPr>
            <w:tcW w:w="591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71210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戶籍</w:t>
            </w:r>
          </w:p>
          <w:p w14:paraId="753CE226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地址</w:t>
            </w:r>
          </w:p>
        </w:tc>
        <w:tc>
          <w:tcPr>
            <w:tcW w:w="2840" w:type="pct"/>
            <w:gridSpan w:val="1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CD30D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55F96E51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6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F609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電話</w:t>
            </w:r>
          </w:p>
        </w:tc>
        <w:tc>
          <w:tcPr>
            <w:tcW w:w="1223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A497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7F270F37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7268DFBB" w14:textId="77777777" w:rsidTr="00D27D23">
        <w:trPr>
          <w:cantSplit/>
          <w:trHeight w:val="784"/>
          <w:jc w:val="center"/>
        </w:trPr>
        <w:tc>
          <w:tcPr>
            <w:tcW w:w="591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365F0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通訊</w:t>
            </w:r>
          </w:p>
          <w:p w14:paraId="613AA65D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地址</w:t>
            </w:r>
          </w:p>
        </w:tc>
        <w:tc>
          <w:tcPr>
            <w:tcW w:w="2840" w:type="pct"/>
            <w:gridSpan w:val="1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D397E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70636C57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6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03014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電話</w:t>
            </w:r>
          </w:p>
        </w:tc>
        <w:tc>
          <w:tcPr>
            <w:tcW w:w="1223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14D74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29851AFB" w14:textId="77777777" w:rsidR="00A571BC" w:rsidRPr="006A0E78" w:rsidRDefault="00A571BC" w:rsidP="00D27D23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5CB9456A" w14:textId="77777777" w:rsidTr="00D27D23">
        <w:trPr>
          <w:cantSplit/>
          <w:trHeight w:val="464"/>
          <w:jc w:val="center"/>
        </w:trPr>
        <w:tc>
          <w:tcPr>
            <w:tcW w:w="278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BECE3" w14:textId="77777777" w:rsidR="00A571BC" w:rsidRPr="006A0E78" w:rsidRDefault="00A571BC" w:rsidP="00D27D23">
            <w:pPr>
              <w:snapToGrid w:val="0"/>
              <w:ind w:left="-28" w:right="113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就學紀錄</w:t>
            </w: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A64B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學校名稱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75F51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科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系</w:t>
            </w: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078A0" w14:textId="77777777" w:rsidR="00A571BC" w:rsidRPr="006A0E78" w:rsidRDefault="00A571BC" w:rsidP="00D27D23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點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04F91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間</w:t>
            </w:r>
          </w:p>
        </w:tc>
      </w:tr>
      <w:tr w:rsidR="00A571BC" w:rsidRPr="006A0E78" w14:paraId="25553FD0" w14:textId="77777777" w:rsidTr="00D27D23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8E83F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29293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國小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DFB81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63F22" w14:textId="77777777" w:rsidR="00A571BC" w:rsidRPr="006A0E78" w:rsidRDefault="00A571BC" w:rsidP="00D27D23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0C8D3" w14:textId="77777777" w:rsidR="00A571BC" w:rsidRPr="006A0E78" w:rsidRDefault="00A571BC" w:rsidP="00D27D23">
            <w:pPr>
              <w:snapToGrid w:val="0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A571BC" w:rsidRPr="006A0E78" w14:paraId="05479806" w14:textId="77777777" w:rsidTr="00D27D23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DDD76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5DBF9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國中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4ACB6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28002" w14:textId="77777777" w:rsidR="00A571BC" w:rsidRPr="006A0E78" w:rsidRDefault="00A571BC" w:rsidP="00D27D23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5A7EA" w14:textId="77777777" w:rsidR="00A571BC" w:rsidRPr="006A0E78" w:rsidRDefault="00A571BC" w:rsidP="00D27D23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A571BC" w:rsidRPr="006A0E78" w14:paraId="10A7BEFF" w14:textId="77777777" w:rsidTr="00D27D23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FD3C1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B6815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高中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4C6B7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8598E" w14:textId="77777777" w:rsidR="00A571BC" w:rsidRPr="006A0E78" w:rsidRDefault="00A571BC" w:rsidP="00D27D23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09F2F" w14:textId="77777777" w:rsidR="00A571BC" w:rsidRPr="006A0E78" w:rsidRDefault="00A571BC" w:rsidP="00D27D23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A571BC" w:rsidRPr="006A0E78" w14:paraId="16900094" w14:textId="77777777" w:rsidTr="00D27D23">
        <w:trPr>
          <w:cantSplit/>
          <w:trHeight w:val="427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6E5ED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60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F6BCC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大學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73B83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2F898" w14:textId="77777777" w:rsidR="00A571BC" w:rsidRPr="006A0E78" w:rsidRDefault="00A571BC" w:rsidP="00D27D23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1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79731" w14:textId="77777777" w:rsidR="00A571BC" w:rsidRPr="006A0E78" w:rsidRDefault="00A571BC" w:rsidP="00D27D23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A571BC" w:rsidRPr="006A0E78" w14:paraId="08CC123E" w14:textId="77777777" w:rsidTr="00D27D23">
        <w:trPr>
          <w:cantSplit/>
          <w:trHeight w:val="464"/>
          <w:jc w:val="center"/>
        </w:trPr>
        <w:tc>
          <w:tcPr>
            <w:tcW w:w="278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F613" w14:textId="77777777" w:rsidR="00A571BC" w:rsidRPr="006A0E78" w:rsidRDefault="00A571BC" w:rsidP="00D27D23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家庭狀況</w:t>
            </w: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6F53E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稱謂</w:t>
            </w: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B2A28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姓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名</w:t>
            </w: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D2A2F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出生年月日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804E5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職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0AB65" w14:textId="77777777" w:rsidR="00A571BC" w:rsidRPr="006A0E78" w:rsidRDefault="00A571BC" w:rsidP="00D27D23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備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proofErr w:type="gramStart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註</w:t>
            </w:r>
            <w:proofErr w:type="gramEnd"/>
          </w:p>
        </w:tc>
      </w:tr>
      <w:tr w:rsidR="00A571BC" w:rsidRPr="006A0E78" w14:paraId="2DDC0EFD" w14:textId="77777777" w:rsidTr="00D27D23">
        <w:trPr>
          <w:cantSplit/>
          <w:trHeight w:val="293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4921E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4837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D2C1C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22EFA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0E997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E053E" w14:textId="77777777" w:rsidR="00A571BC" w:rsidRPr="006A0E78" w:rsidRDefault="00A571BC" w:rsidP="00D27D23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583E3A46" w14:textId="77777777" w:rsidTr="00D27D23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7D64D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5325E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A3DA8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C131A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58158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FFB73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7B5DF961" w14:textId="77777777" w:rsidTr="00D27D23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E84EA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DFE04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6C6B4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1CCEB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31EF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B5A24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78CF0CF9" w14:textId="77777777" w:rsidTr="00D27D23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50A6D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1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DF21C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DCEFA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A0625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A6B31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F2804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A571BC" w:rsidRPr="006A0E78" w14:paraId="181E02CC" w14:textId="77777777" w:rsidTr="00D27D23">
        <w:trPr>
          <w:cantSplit/>
          <w:trHeight w:val="464"/>
          <w:jc w:val="center"/>
        </w:trPr>
        <w:tc>
          <w:tcPr>
            <w:tcW w:w="750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19F66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職司位置</w:t>
            </w:r>
          </w:p>
        </w:tc>
        <w:tc>
          <w:tcPr>
            <w:tcW w:w="4250" w:type="pct"/>
            <w:gridSpan w:val="2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CD81C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color w:val="FF0000"/>
                <w:sz w:val="28"/>
              </w:rPr>
              <w:t>如有二個位置以上請依主要程度填數字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1.2….</w:t>
            </w:r>
          </w:p>
          <w:p w14:paraId="13BB6BAA" w14:textId="77777777" w:rsidR="00A571BC" w:rsidRPr="006A0E78" w:rsidRDefault="00A571BC" w:rsidP="00D27D23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Pr="006A0E78">
              <w:rPr>
                <w:rFonts w:ascii="Arial" w:eastAsia="標楷體" w:hAnsi="Arial" w:cs="Arial"/>
                <w:sz w:val="28"/>
              </w:rPr>
              <w:t>舉球員</w:t>
            </w:r>
            <w:r w:rsidRPr="006A0E78"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Pr="006A0E78">
              <w:rPr>
                <w:rFonts w:ascii="Arial" w:eastAsia="標楷體" w:hAnsi="Arial" w:cs="Arial"/>
                <w:sz w:val="28"/>
              </w:rPr>
              <w:t>4</w:t>
            </w:r>
            <w:r w:rsidRPr="006A0E78">
              <w:rPr>
                <w:rFonts w:ascii="Arial" w:eastAsia="標楷體" w:hAnsi="Arial" w:cs="Arial"/>
                <w:sz w:val="28"/>
              </w:rPr>
              <w:t>號位攻擊手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proofErr w:type="gramStart"/>
            <w:r w:rsidRPr="006A0E78">
              <w:rPr>
                <w:rFonts w:ascii="Arial" w:eastAsia="標楷體" w:hAnsi="Arial" w:cs="Arial"/>
                <w:sz w:val="28"/>
              </w:rPr>
              <w:t>中間手</w:t>
            </w:r>
            <w:proofErr w:type="gramEnd"/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Pr="006A0E78">
              <w:rPr>
                <w:rFonts w:ascii="Arial" w:eastAsia="標楷體" w:hAnsi="Arial" w:cs="Arial"/>
                <w:sz w:val="28"/>
              </w:rPr>
              <w:t>自由球員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Pr="006A0E78">
              <w:rPr>
                <w:rFonts w:ascii="Arial" w:eastAsia="標楷體" w:hAnsi="Arial" w:cs="Arial"/>
                <w:sz w:val="28"/>
              </w:rPr>
              <w:t>舉球員對角攻擊</w:t>
            </w:r>
          </w:p>
        </w:tc>
      </w:tr>
      <w:tr w:rsidR="00A571BC" w:rsidRPr="006A0E78" w14:paraId="0E36DF3A" w14:textId="77777777" w:rsidTr="00D27D23">
        <w:trPr>
          <w:cantSplit/>
          <w:trHeight w:val="464"/>
          <w:jc w:val="center"/>
        </w:trPr>
        <w:tc>
          <w:tcPr>
            <w:tcW w:w="750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DFBC3" w14:textId="77777777" w:rsidR="00A571BC" w:rsidRPr="006A0E78" w:rsidRDefault="00A571BC" w:rsidP="00D27D23">
            <w:pPr>
              <w:snapToGrid w:val="0"/>
              <w:ind w:left="-28"/>
              <w:jc w:val="center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身體素質</w:t>
            </w:r>
          </w:p>
        </w:tc>
        <w:tc>
          <w:tcPr>
            <w:tcW w:w="4250" w:type="pct"/>
            <w:gridSpan w:val="2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055C2" w14:textId="77777777" w:rsidR="00A571BC" w:rsidRPr="006A0E78" w:rsidRDefault="00A571BC" w:rsidP="00D27D23">
            <w:pPr>
              <w:snapToGrid w:val="0"/>
              <w:ind w:left="-28"/>
              <w:rPr>
                <w:rFonts w:ascii="Arial" w:eastAsia="標楷體" w:hAnsi="Arial" w:cs="Arial"/>
                <w:color w:val="FF0000"/>
                <w:sz w:val="28"/>
              </w:rPr>
            </w:pPr>
            <w:r w:rsidRPr="006A0E78">
              <w:rPr>
                <w:rFonts w:ascii="Arial" w:eastAsia="標楷體" w:hAnsi="Arial" w:cs="Arial"/>
                <w:color w:val="FF0000"/>
                <w:sz w:val="28"/>
              </w:rPr>
              <w:t>身高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:   </w:t>
            </w:r>
            <w:r>
              <w:rPr>
                <w:rFonts w:ascii="Arial" w:eastAsia="標楷體" w:hAnsi="Arial" w:cs="Arial" w:hint="eastAsia"/>
                <w:color w:val="FF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cm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、體重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:   kg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、助跑跳最高點：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  cm</w:t>
            </w:r>
            <w:r>
              <w:rPr>
                <w:rFonts w:ascii="Arial" w:eastAsia="標楷體" w:hAnsi="Arial" w:cs="Arial" w:hint="eastAsia"/>
                <w:color w:val="FF0000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FF0000"/>
                <w:sz w:val="28"/>
              </w:rPr>
              <w:t>攔網高度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：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  cm</w:t>
            </w:r>
          </w:p>
        </w:tc>
      </w:tr>
    </w:tbl>
    <w:p w14:paraId="6A1E6F56" w14:textId="20C18078" w:rsidR="00A571BC" w:rsidRDefault="00A571BC" w:rsidP="00A571BC">
      <w:pPr>
        <w:ind w:left="521" w:right="305" w:hanging="521"/>
        <w:jc w:val="both"/>
        <w:rPr>
          <w:rFonts w:ascii="Arial" w:eastAsia="標楷體" w:hAnsi="Arial" w:cs="Arial"/>
          <w:b/>
          <w:bCs/>
          <w:color w:val="000000"/>
          <w:sz w:val="36"/>
        </w:rPr>
      </w:pPr>
      <w:proofErr w:type="gramStart"/>
      <w:r w:rsidRPr="006A0E78">
        <w:rPr>
          <w:rFonts w:ascii="Arial" w:eastAsia="標楷體" w:hAnsi="Arial" w:cs="Arial"/>
          <w:b/>
          <w:bCs/>
          <w:color w:val="000000"/>
          <w:sz w:val="26"/>
        </w:rPr>
        <w:t>註</w:t>
      </w:r>
      <w:proofErr w:type="gramEnd"/>
      <w:r w:rsidRPr="006A0E78">
        <w:rPr>
          <w:rFonts w:ascii="Arial" w:eastAsia="標楷體" w:hAnsi="Arial" w:cs="Arial"/>
          <w:b/>
          <w:bCs/>
          <w:color w:val="000000"/>
          <w:sz w:val="26"/>
        </w:rPr>
        <w:t>：基層運動選手訓練站均應</w:t>
      </w:r>
      <w:proofErr w:type="gramStart"/>
      <w:r w:rsidRPr="006A0E78">
        <w:rPr>
          <w:rFonts w:ascii="Arial" w:eastAsia="標楷體" w:hAnsi="Arial" w:cs="Arial"/>
          <w:b/>
          <w:bCs/>
          <w:color w:val="000000"/>
          <w:sz w:val="26"/>
        </w:rPr>
        <w:t>覈</w:t>
      </w:r>
      <w:proofErr w:type="gramEnd"/>
      <w:r w:rsidRPr="006A0E78">
        <w:rPr>
          <w:rFonts w:ascii="Arial" w:eastAsia="標楷體" w:hAnsi="Arial" w:cs="Arial"/>
          <w:b/>
          <w:bCs/>
          <w:color w:val="000000"/>
          <w:sz w:val="26"/>
        </w:rPr>
        <w:t>實填寫，並請依「個人資料保護法」相關規定辦理，妥善保存於基層運動選手訓練站，以供備查。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</w:t>
      </w:r>
    </w:p>
    <w:p w14:paraId="3A6A3BF5" w14:textId="188B00F8" w:rsidR="00AA0E62" w:rsidRDefault="00AA0E62" w:rsidP="00A571BC">
      <w:pPr>
        <w:ind w:left="521" w:right="305" w:hanging="521"/>
        <w:jc w:val="both"/>
        <w:rPr>
          <w:rFonts w:ascii="Arial" w:eastAsia="標楷體" w:hAnsi="Arial" w:cs="Arial"/>
          <w:b/>
          <w:bCs/>
          <w:color w:val="000000"/>
          <w:sz w:val="36"/>
        </w:rPr>
      </w:pPr>
    </w:p>
    <w:p w14:paraId="27B0F134" w14:textId="77777777" w:rsidR="00AA0E62" w:rsidRPr="006A0E78" w:rsidRDefault="00AA0E62" w:rsidP="00A571BC">
      <w:pPr>
        <w:ind w:left="521" w:right="305" w:hanging="521"/>
        <w:jc w:val="both"/>
        <w:rPr>
          <w:rFonts w:ascii="Arial" w:hAnsi="Arial" w:cs="Arial"/>
        </w:rPr>
      </w:pPr>
    </w:p>
    <w:p w14:paraId="2CA22A15" w14:textId="77777777" w:rsidR="00A571BC" w:rsidRPr="006A0E78" w:rsidRDefault="00A571BC" w:rsidP="00A571BC">
      <w:pPr>
        <w:ind w:left="721" w:right="305" w:hanging="721"/>
        <w:jc w:val="both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訓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練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Pr="006A0E78">
        <w:rPr>
          <w:rFonts w:ascii="Arial" w:eastAsia="標楷體" w:hAnsi="Arial" w:cs="Arial"/>
          <w:b/>
          <w:bCs/>
          <w:color w:val="FF0000"/>
        </w:rPr>
        <w:t>(</w:t>
      </w:r>
      <w:proofErr w:type="gramStart"/>
      <w:r w:rsidRPr="006A0E78">
        <w:rPr>
          <w:rFonts w:ascii="Arial" w:eastAsia="標楷體" w:hAnsi="Arial" w:cs="Arial"/>
          <w:b/>
          <w:bCs/>
          <w:color w:val="FF0000"/>
        </w:rPr>
        <w:t>含國高</w:t>
      </w:r>
      <w:proofErr w:type="gramEnd"/>
      <w:r w:rsidRPr="006A0E78">
        <w:rPr>
          <w:rFonts w:ascii="Arial" w:eastAsia="標楷體" w:hAnsi="Arial" w:cs="Arial"/>
          <w:b/>
          <w:bCs/>
          <w:color w:val="FF0000"/>
        </w:rPr>
        <w:t>中小及大專在校訓練、分齡代表隊、其他運動種類</w:t>
      </w:r>
      <w:r w:rsidRPr="006A0E78">
        <w:rPr>
          <w:rFonts w:ascii="Arial" w:eastAsia="標楷體" w:hAnsi="Arial" w:cs="Arial"/>
          <w:b/>
          <w:bCs/>
          <w:color w:val="FF0000"/>
        </w:rPr>
        <w:t xml:space="preserve">)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9"/>
        <w:gridCol w:w="2033"/>
        <w:gridCol w:w="2443"/>
        <w:gridCol w:w="1628"/>
        <w:gridCol w:w="2155"/>
      </w:tblGrid>
      <w:tr w:rsidR="00A571BC" w:rsidRPr="006A0E78" w14:paraId="20C11FE5" w14:textId="77777777" w:rsidTr="00D27D23">
        <w:trPr>
          <w:cantSplit/>
          <w:trHeight w:val="470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53A6C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訓練</w:t>
            </w:r>
            <w:r>
              <w:rPr>
                <w:rFonts w:ascii="Arial" w:eastAsia="標楷體" w:hAnsi="Arial" w:cs="Arial" w:hint="eastAsia"/>
                <w:color w:val="000000"/>
                <w:sz w:val="32"/>
              </w:rPr>
              <w:t>地點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名稱</w:t>
            </w: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F366C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6A0E78">
              <w:rPr>
                <w:rFonts w:ascii="Arial" w:eastAsia="標楷體" w:hAnsi="Arial" w:cs="Arial"/>
                <w:color w:val="FF0000"/>
              </w:rPr>
              <w:t>項目或職司位置</w:t>
            </w: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7AA60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proofErr w:type="gramStart"/>
            <w:r w:rsidRPr="006A0E78">
              <w:rPr>
                <w:rFonts w:ascii="Arial" w:eastAsia="標楷體" w:hAnsi="Arial" w:cs="Arial"/>
                <w:color w:val="000000"/>
                <w:sz w:val="32"/>
              </w:rPr>
              <w:t>起迄</w:t>
            </w:r>
            <w:proofErr w:type="gramEnd"/>
            <w:r w:rsidRPr="006A0E78">
              <w:rPr>
                <w:rFonts w:ascii="Arial" w:eastAsia="標楷體" w:hAnsi="Arial" w:cs="Arial"/>
                <w:color w:val="000000"/>
                <w:sz w:val="32"/>
              </w:rPr>
              <w:t>時間</w:t>
            </w: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FCFE2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點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6F4FC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指導教練</w:t>
            </w:r>
          </w:p>
        </w:tc>
      </w:tr>
      <w:tr w:rsidR="00A571BC" w:rsidRPr="006A0E78" w14:paraId="570655DF" w14:textId="77777777" w:rsidTr="00D27D23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15E72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6A0E78">
              <w:rPr>
                <w:rFonts w:ascii="Arial" w:eastAsia="標楷體" w:hAnsi="Arial" w:cs="Arial"/>
                <w:b/>
                <w:bCs/>
                <w:color w:val="FF0000"/>
              </w:rPr>
              <w:t>國小在校訓練</w:t>
            </w: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157A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1CFE6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17795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55E7A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A571BC" w:rsidRPr="006A0E78" w14:paraId="6B33C083" w14:textId="77777777" w:rsidTr="00D27D23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926E7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62C0E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0182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7ABB2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2B2D7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A571BC" w:rsidRPr="006A0E78" w14:paraId="606E7773" w14:textId="77777777" w:rsidTr="00D27D23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D5CB3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A0349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CF390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8D8D2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2AD49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A571BC" w:rsidRPr="006A0E78" w14:paraId="4934B5A6" w14:textId="77777777" w:rsidTr="00D27D23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95DE2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3582D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AB594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4B2B9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959BF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A571BC" w:rsidRPr="006A0E78" w14:paraId="64D3A546" w14:textId="77777777" w:rsidTr="00D27D23">
        <w:trPr>
          <w:cantSplit/>
          <w:trHeight w:val="462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9832A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99E48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D039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61104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7CB01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6786C50" w14:textId="77777777" w:rsidR="00A571BC" w:rsidRPr="006A0E78" w:rsidRDefault="00A571BC" w:rsidP="00A571BC">
      <w:pPr>
        <w:spacing w:before="180"/>
        <w:jc w:val="both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>比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賽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  <w:r w:rsidRPr="006A0E78">
        <w:rPr>
          <w:rFonts w:ascii="Arial" w:eastAsia="標楷體" w:hAnsi="Arial" w:cs="Arial"/>
          <w:color w:val="000000"/>
          <w:sz w:val="32"/>
        </w:rPr>
        <w:t xml:space="preserve"> </w:t>
      </w:r>
      <w:r w:rsidRPr="006A0E78">
        <w:rPr>
          <w:rFonts w:ascii="Arial" w:eastAsia="標楷體" w:hAnsi="Arial" w:cs="Arial"/>
          <w:color w:val="000000"/>
          <w:sz w:val="32"/>
        </w:rPr>
        <w:tab/>
        <w:t xml:space="preserve">                                    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8"/>
        <w:gridCol w:w="1506"/>
        <w:gridCol w:w="1623"/>
        <w:gridCol w:w="1738"/>
        <w:gridCol w:w="1102"/>
        <w:gridCol w:w="1391"/>
      </w:tblGrid>
      <w:tr w:rsidR="00A571BC" w:rsidRPr="006A0E78" w14:paraId="6550FCD1" w14:textId="77777777" w:rsidTr="00D27D23">
        <w:trPr>
          <w:cantSplit/>
          <w:trHeight w:val="544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FF288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賽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會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稱</w:t>
            </w: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83175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時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間</w:t>
            </w: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E3EA2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點</w:t>
            </w: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57A43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FF0000"/>
                <w:sz w:val="32"/>
              </w:rPr>
              <w:t>組別</w:t>
            </w: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012A9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名次</w:t>
            </w: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8D1AE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 w:val="32"/>
              </w:rPr>
            </w:pPr>
            <w:r w:rsidRPr="006A0E78">
              <w:rPr>
                <w:rFonts w:ascii="Arial" w:eastAsia="標楷體" w:hAnsi="Arial" w:cs="Arial"/>
                <w:color w:val="FF0000"/>
                <w:sz w:val="32"/>
              </w:rPr>
              <w:t>個人獎項</w:t>
            </w:r>
          </w:p>
        </w:tc>
      </w:tr>
      <w:tr w:rsidR="00A571BC" w:rsidRPr="006A0E78" w14:paraId="4D1BEEAF" w14:textId="77777777" w:rsidTr="00D27D23">
        <w:trPr>
          <w:cantSplit/>
          <w:trHeight w:val="479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FBA76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12738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6DFB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9F978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44EC8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F0E7F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A571BC" w:rsidRPr="006A0E78" w14:paraId="389AE4E2" w14:textId="77777777" w:rsidTr="00D27D23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09387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887BA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B8A57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7060D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FCE0E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0C4CD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A571BC" w:rsidRPr="006A0E78" w14:paraId="5AD0BAAB" w14:textId="77777777" w:rsidTr="00D27D23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B87F9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C1513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16DE4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1A490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2EEE5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3A513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A571BC" w:rsidRPr="006A0E78" w14:paraId="23985A5B" w14:textId="77777777" w:rsidTr="00D27D23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1A20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4F598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EBC5B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CDDBA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30D59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3F4F0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A571BC" w:rsidRPr="006A0E78" w14:paraId="1242776F" w14:textId="77777777" w:rsidTr="00D27D23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F0D42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C594B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A748D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62B0E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E65CA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3EEF1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1AEC95AC" w14:textId="77777777" w:rsidR="00A571BC" w:rsidRPr="006A0E78" w:rsidRDefault="00A571BC" w:rsidP="00A571BC">
      <w:pPr>
        <w:snapToGrid w:val="0"/>
        <w:spacing w:before="180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>運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動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傷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害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  <w:r w:rsidRPr="006A0E78">
        <w:rPr>
          <w:rFonts w:ascii="Arial" w:eastAsia="標楷體" w:hAnsi="Arial" w:cs="Arial"/>
          <w:color w:val="000000"/>
          <w:sz w:val="32"/>
        </w:rPr>
        <w:t xml:space="preserve"> </w:t>
      </w:r>
      <w:r w:rsidRPr="006A0E78">
        <w:rPr>
          <w:rFonts w:ascii="Arial" w:eastAsia="標楷體" w:hAnsi="Arial" w:cs="Arial"/>
          <w:color w:val="000000"/>
          <w:sz w:val="32"/>
        </w:rPr>
        <w:tab/>
        <w:t xml:space="preserve">                           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1630"/>
        <w:gridCol w:w="1628"/>
        <w:gridCol w:w="1789"/>
        <w:gridCol w:w="1789"/>
        <w:gridCol w:w="1793"/>
      </w:tblGrid>
      <w:tr w:rsidR="00A571BC" w:rsidRPr="006A0E78" w14:paraId="794394C8" w14:textId="77777777" w:rsidTr="00D27D23">
        <w:trPr>
          <w:cantSplit/>
          <w:trHeight w:val="451"/>
        </w:trPr>
        <w:tc>
          <w:tcPr>
            <w:tcW w:w="3929" w:type="dxa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6B1BE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運動傷害情形</w:t>
            </w:r>
          </w:p>
        </w:tc>
        <w:tc>
          <w:tcPr>
            <w:tcW w:w="4317" w:type="dxa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D79BA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後續處理情形</w:t>
            </w:r>
          </w:p>
        </w:tc>
      </w:tr>
      <w:tr w:rsidR="00A571BC" w:rsidRPr="006A0E78" w14:paraId="4D49A25F" w14:textId="77777777" w:rsidTr="00D27D23">
        <w:trPr>
          <w:cantSplit/>
          <w:trHeight w:val="473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FBB8C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受傷原因</w:t>
            </w: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AC7E5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受傷地點</w:t>
            </w: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7474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受傷時間</w:t>
            </w: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854B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治療方式</w:t>
            </w: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17188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治療地點</w:t>
            </w: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D155E" w14:textId="77777777" w:rsidR="00A571BC" w:rsidRPr="006A0E78" w:rsidRDefault="00A571BC" w:rsidP="00D27D23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治療情形</w:t>
            </w:r>
          </w:p>
        </w:tc>
      </w:tr>
      <w:tr w:rsidR="00A571BC" w:rsidRPr="006A0E78" w14:paraId="6E6BDB51" w14:textId="77777777" w:rsidTr="00D27D23">
        <w:trPr>
          <w:cantSplit/>
          <w:trHeight w:val="479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6ED95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52327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26796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CA5DB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39D85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EE4C9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A571BC" w:rsidRPr="006A0E78" w14:paraId="36378098" w14:textId="77777777" w:rsidTr="00D27D23">
        <w:trPr>
          <w:cantSplit/>
          <w:trHeight w:val="473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9ACA2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0A694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372E6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BDA6A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6EDD2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E7EE9" w14:textId="77777777" w:rsidR="00A571BC" w:rsidRPr="006A0E78" w:rsidRDefault="00A571BC" w:rsidP="00D27D23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0A4D19CB" w14:textId="77777777" w:rsidR="00A571BC" w:rsidRPr="006A0E78" w:rsidRDefault="00A571BC" w:rsidP="00A571BC">
      <w:pPr>
        <w:spacing w:line="400" w:lineRule="exact"/>
        <w:ind w:left="848" w:hanging="848"/>
        <w:rPr>
          <w:rFonts w:ascii="Arial" w:eastAsia="標楷體" w:hAnsi="Arial" w:cs="Arial"/>
          <w:color w:val="000000"/>
          <w:sz w:val="28"/>
          <w:szCs w:val="28"/>
        </w:rPr>
      </w:pPr>
    </w:p>
    <w:p w14:paraId="4AE33AAA" w14:textId="77777777" w:rsidR="00A571BC" w:rsidRPr="006A0E78" w:rsidRDefault="00A571BC" w:rsidP="00A571BC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0A4E7543" w14:textId="77777777" w:rsidR="00A571BC" w:rsidRPr="006A0E78" w:rsidRDefault="00A571BC" w:rsidP="00A571BC">
      <w:pPr>
        <w:rPr>
          <w:rFonts w:ascii="Arial" w:eastAsia="標楷體" w:hAnsi="Arial" w:cs="Arial"/>
          <w:sz w:val="28"/>
        </w:rPr>
      </w:pPr>
      <w:proofErr w:type="gramStart"/>
      <w:r w:rsidRPr="006A0E78">
        <w:rPr>
          <w:rFonts w:ascii="Arial" w:eastAsia="標楷體" w:hAnsi="Arial" w:cs="Arial"/>
          <w:b/>
          <w:bCs/>
          <w:color w:val="FF0000"/>
          <w:sz w:val="28"/>
        </w:rPr>
        <w:t>註</w:t>
      </w:r>
      <w:proofErr w:type="gramEnd"/>
      <w:r w:rsidRPr="006A0E78">
        <w:rPr>
          <w:rFonts w:ascii="Arial" w:eastAsia="標楷體" w:hAnsi="Arial" w:cs="Arial"/>
          <w:b/>
          <w:bCs/>
          <w:color w:val="FF0000"/>
          <w:sz w:val="28"/>
        </w:rPr>
        <w:t>：</w:t>
      </w:r>
      <w:r w:rsidRPr="006A0E78">
        <w:rPr>
          <w:rFonts w:ascii="Arial" w:eastAsia="標楷體" w:hAnsi="Arial" w:cs="Arial"/>
          <w:b/>
          <w:bCs/>
          <w:color w:val="FF0000"/>
          <w:sz w:val="28"/>
        </w:rPr>
        <w:t>1.</w:t>
      </w:r>
      <w:r w:rsidRPr="006A0E78">
        <w:rPr>
          <w:rFonts w:ascii="Arial" w:eastAsia="標楷體" w:hAnsi="Arial" w:cs="Arial"/>
          <w:color w:val="FF0000"/>
          <w:sz w:val="28"/>
        </w:rPr>
        <w:t xml:space="preserve"> </w:t>
      </w:r>
      <w:r w:rsidRPr="006A0E78">
        <w:rPr>
          <w:rFonts w:ascii="Arial" w:eastAsia="標楷體" w:hAnsi="Arial" w:cs="Arial"/>
          <w:color w:val="FF0000"/>
          <w:sz w:val="28"/>
        </w:rPr>
        <w:t>以上表格請詳填後電子寄送</w:t>
      </w:r>
      <w:r w:rsidRPr="006A0E78">
        <w:rPr>
          <w:rFonts w:ascii="Arial" w:eastAsia="標楷體" w:hAnsi="Arial" w:cs="Arial"/>
          <w:color w:val="FF0000"/>
          <w:sz w:val="28"/>
        </w:rPr>
        <w:t xml:space="preserve">  2.</w:t>
      </w:r>
      <w:r w:rsidRPr="006A0E78">
        <w:rPr>
          <w:rFonts w:ascii="Arial" w:eastAsia="標楷體" w:hAnsi="Arial" w:cs="Arial"/>
          <w:color w:val="FF0000"/>
          <w:sz w:val="28"/>
        </w:rPr>
        <w:t>表格如不敷使用請自行延伸</w:t>
      </w:r>
    </w:p>
    <w:p w14:paraId="7EF53539" w14:textId="77777777" w:rsidR="00A571BC" w:rsidRPr="006A0E78" w:rsidRDefault="00A571BC" w:rsidP="00A571BC">
      <w:pPr>
        <w:ind w:left="1121" w:hangingChars="400" w:hanging="1121"/>
        <w:rPr>
          <w:rFonts w:ascii="Arial" w:eastAsia="標楷體" w:hAnsi="Arial" w:cs="Arial"/>
          <w:b/>
          <w:bCs/>
          <w:color w:val="FF0000"/>
          <w:sz w:val="28"/>
        </w:rPr>
      </w:pPr>
    </w:p>
    <w:p w14:paraId="2007BA27" w14:textId="77777777" w:rsidR="00A571BC" w:rsidRPr="006A0E78" w:rsidRDefault="00A571BC" w:rsidP="00A571BC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637D3A1D" w14:textId="77777777" w:rsidR="00A571BC" w:rsidRPr="006A0E78" w:rsidRDefault="00A571BC" w:rsidP="00A571BC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562B6378" w14:textId="77777777" w:rsidR="00A571BC" w:rsidRPr="006A0E78" w:rsidRDefault="00A571BC" w:rsidP="00A571BC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5993D2E0" w14:textId="77777777" w:rsidR="00A571BC" w:rsidRPr="006A0E78" w:rsidRDefault="00A571BC" w:rsidP="00A571BC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170DC4E0" w14:textId="77777777" w:rsidR="00A571BC" w:rsidRDefault="00A571BC" w:rsidP="00A571BC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064695A1" w14:textId="77777777" w:rsidR="00A571BC" w:rsidRPr="006A0E78" w:rsidRDefault="00A571BC" w:rsidP="00A571BC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5CB0B548" w14:textId="77777777" w:rsidR="00AA0E62" w:rsidRDefault="00AA0E62" w:rsidP="00A571BC">
      <w:pPr>
        <w:autoSpaceDE w:val="0"/>
        <w:spacing w:line="600" w:lineRule="exact"/>
        <w:jc w:val="center"/>
        <w:rPr>
          <w:rFonts w:ascii="Arial" w:eastAsia="標楷體" w:hAnsi="Arial" w:cs="Arial"/>
          <w:color w:val="000000"/>
          <w:kern w:val="0"/>
          <w:sz w:val="26"/>
          <w:szCs w:val="26"/>
        </w:rPr>
      </w:pPr>
      <w:bookmarkStart w:id="0" w:name="_Hlk122019906"/>
      <w:r w:rsidRPr="00AA0E62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中華民國排球協會</w:t>
      </w:r>
      <w:r w:rsidRPr="00AA0E62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112</w:t>
      </w:r>
      <w:r w:rsidRPr="00AA0E62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年「培育優秀或具潛力運動選手」</w:t>
      </w:r>
      <w:r w:rsidRPr="00AA0E62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U16</w:t>
      </w:r>
      <w:r w:rsidRPr="00AA0E62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男、女代表</w:t>
      </w:r>
      <w:r w:rsidRPr="00AA0E62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(</w:t>
      </w:r>
      <w:r w:rsidRPr="00AA0E62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培訓</w:t>
      </w:r>
      <w:r w:rsidRPr="00AA0E62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)</w:t>
      </w:r>
      <w:r w:rsidRPr="00AA0E62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隊選拔</w:t>
      </w:r>
    </w:p>
    <w:bookmarkEnd w:id="0"/>
    <w:p w14:paraId="5CE6E334" w14:textId="757D22E6" w:rsidR="00A571BC" w:rsidRPr="006A0E78" w:rsidRDefault="00A571BC" w:rsidP="00A571BC">
      <w:pPr>
        <w:autoSpaceDE w:val="0"/>
        <w:spacing w:line="6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</w:rPr>
      </w:pPr>
      <w:r w:rsidRPr="006A0E78">
        <w:rPr>
          <w:rFonts w:ascii="Arial" w:eastAsia="標楷體" w:hAnsi="Arial" w:cs="Arial"/>
          <w:color w:val="000000"/>
          <w:kern w:val="0"/>
          <w:sz w:val="36"/>
          <w:szCs w:val="36"/>
        </w:rPr>
        <w:t>注意事項</w:t>
      </w:r>
    </w:p>
    <w:p w14:paraId="4A1E35B8" w14:textId="77777777" w:rsidR="00A571BC" w:rsidRPr="006A0E78" w:rsidRDefault="00A571BC" w:rsidP="00AA0E62">
      <w:pPr>
        <w:autoSpaceDE w:val="0"/>
        <w:spacing w:line="40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考量與會人員人身安全，參加選拔人員</w:t>
      </w:r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請於報到時繳交</w:t>
      </w:r>
      <w:proofErr w:type="gramStart"/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本表紙本</w:t>
      </w:r>
      <w:proofErr w:type="gramEnd"/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(</w:t>
      </w:r>
      <w:proofErr w:type="gramStart"/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小黃卡影</w:t>
      </w:r>
      <w:proofErr w:type="gramEnd"/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本及健康聲明書等表格</w:t>
      </w:r>
      <w:r w:rsidRPr="006A0E78">
        <w:rPr>
          <w:rFonts w:ascii="Arial" w:eastAsia="標楷體" w:hAnsi="Arial" w:cs="Arial"/>
          <w:color w:val="FF0000"/>
          <w:kern w:val="0"/>
          <w:sz w:val="28"/>
          <w:szCs w:val="28"/>
        </w:rPr>
        <w:t>)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，尚未接種疫苗者請提供</w:t>
      </w:r>
      <w:r w:rsidRPr="00CF6D20">
        <w:rPr>
          <w:rFonts w:ascii="Arial" w:eastAsia="標楷體" w:hAnsi="Arial" w:cs="Arial"/>
          <w:color w:val="000000"/>
          <w:kern w:val="0"/>
          <w:sz w:val="28"/>
          <w:szCs w:val="28"/>
          <w:shd w:val="pct15" w:color="auto" w:fill="FFFFFF"/>
        </w:rPr>
        <w:t>3</w:t>
      </w:r>
      <w:r w:rsidRPr="00CF6D20">
        <w:rPr>
          <w:rFonts w:ascii="Arial" w:eastAsia="標楷體" w:hAnsi="Arial" w:cs="Arial"/>
          <w:color w:val="000000"/>
          <w:kern w:val="0"/>
          <w:sz w:val="28"/>
          <w:szCs w:val="28"/>
          <w:shd w:val="pct15" w:color="auto" w:fill="FFFFFF"/>
        </w:rPr>
        <w:t>日前居家</w:t>
      </w:r>
      <w:proofErr w:type="gramStart"/>
      <w:r w:rsidRPr="00CF6D20">
        <w:rPr>
          <w:rFonts w:ascii="Arial" w:eastAsia="標楷體" w:hAnsi="Arial" w:cs="Arial"/>
          <w:color w:val="000000"/>
          <w:kern w:val="0"/>
          <w:sz w:val="28"/>
          <w:szCs w:val="28"/>
          <w:shd w:val="pct15" w:color="auto" w:fill="FFFFFF"/>
        </w:rPr>
        <w:t>快篩證明</w:t>
      </w:r>
      <w:proofErr w:type="gramEnd"/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(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前後對照圖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)</w:t>
      </w:r>
      <w:r w:rsidRPr="006A0E78">
        <w:rPr>
          <w:rFonts w:ascii="Arial" w:eastAsia="標楷體" w:hAnsi="Arial" w:cs="Arial"/>
          <w:color w:val="000000"/>
          <w:kern w:val="0"/>
          <w:sz w:val="28"/>
          <w:szCs w:val="28"/>
        </w:rPr>
        <w:t>，進入場館時請配合量測體溫手部酒精消毒且佩戴口罩：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35"/>
        <w:gridCol w:w="9473"/>
      </w:tblGrid>
      <w:tr w:rsidR="00A571BC" w:rsidRPr="006A0E78" w14:paraId="0B86BFC4" w14:textId="77777777" w:rsidTr="00AA0E62">
        <w:trPr>
          <w:trHeight w:val="4959"/>
        </w:trPr>
        <w:tc>
          <w:tcPr>
            <w:tcW w:w="405" w:type="pct"/>
            <w:vAlign w:val="center"/>
          </w:tcPr>
          <w:p w14:paraId="03FFBC5F" w14:textId="77777777" w:rsidR="00A571BC" w:rsidRPr="006A0E78" w:rsidRDefault="00A571BC" w:rsidP="00D27D23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黃卡</w:t>
            </w:r>
          </w:p>
          <w:p w14:paraId="04EA4AE7" w14:textId="77777777" w:rsidR="00A571BC" w:rsidRPr="006A0E78" w:rsidRDefault="00A571BC" w:rsidP="00D27D23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影印黏貼</w:t>
            </w:r>
          </w:p>
        </w:tc>
        <w:tc>
          <w:tcPr>
            <w:tcW w:w="4595" w:type="pct"/>
          </w:tcPr>
          <w:p w14:paraId="2B4830D9" w14:textId="77777777" w:rsidR="00A571BC" w:rsidRPr="006A0E78" w:rsidRDefault="00A571BC" w:rsidP="00D27D23">
            <w:pPr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4B7767E4" w14:textId="77777777" w:rsidR="00A571BC" w:rsidRPr="006A0E78" w:rsidRDefault="00A571BC" w:rsidP="00A571BC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3ED97DAE" w14:textId="6D0F5FD5" w:rsidR="00A571BC" w:rsidRPr="006A0E78" w:rsidRDefault="00A571BC" w:rsidP="00A571BC">
      <w:pPr>
        <w:autoSpaceDE w:val="0"/>
        <w:jc w:val="center"/>
        <w:rPr>
          <w:rFonts w:ascii="Arial" w:eastAsia="標楷體" w:hAnsi="Arial" w:cs="Arial"/>
          <w:kern w:val="0"/>
          <w:sz w:val="36"/>
          <w:szCs w:val="36"/>
        </w:rPr>
      </w:pPr>
      <w:r w:rsidRPr="00AA0E62">
        <w:rPr>
          <w:rFonts w:ascii="Arial" w:eastAsia="標楷體" w:hAnsi="Arial" w:cs="Arial"/>
          <w:kern w:val="0"/>
          <w:szCs w:val="24"/>
        </w:rPr>
        <w:t>報名參加</w:t>
      </w:r>
      <w:r w:rsidR="00AA0E62" w:rsidRPr="00AA0E62">
        <w:rPr>
          <w:rFonts w:ascii="Arial" w:eastAsia="標楷體" w:hAnsi="Arial" w:cs="Arial" w:hint="eastAsia"/>
          <w:kern w:val="0"/>
          <w:szCs w:val="24"/>
        </w:rPr>
        <w:t>中華民國排球協會</w:t>
      </w:r>
      <w:r w:rsidR="00AA0E62" w:rsidRPr="00AA0E62">
        <w:rPr>
          <w:rFonts w:ascii="Arial" w:eastAsia="標楷體" w:hAnsi="Arial" w:cs="Arial" w:hint="eastAsia"/>
          <w:kern w:val="0"/>
          <w:szCs w:val="24"/>
        </w:rPr>
        <w:t>112</w:t>
      </w:r>
      <w:r w:rsidR="00AA0E62" w:rsidRPr="00AA0E62">
        <w:rPr>
          <w:rFonts w:ascii="Arial" w:eastAsia="標楷體" w:hAnsi="Arial" w:cs="Arial" w:hint="eastAsia"/>
          <w:kern w:val="0"/>
          <w:szCs w:val="24"/>
        </w:rPr>
        <w:t>年「培育優秀或具潛力運動選手」</w:t>
      </w:r>
      <w:r w:rsidR="00AA0E62" w:rsidRPr="00AA0E62">
        <w:rPr>
          <w:rFonts w:ascii="Arial" w:eastAsia="標楷體" w:hAnsi="Arial" w:cs="Arial" w:hint="eastAsia"/>
          <w:kern w:val="0"/>
          <w:szCs w:val="24"/>
        </w:rPr>
        <w:t>U16</w:t>
      </w:r>
      <w:r w:rsidR="00AA0E62" w:rsidRPr="00AA0E62">
        <w:rPr>
          <w:rFonts w:ascii="Arial" w:eastAsia="標楷體" w:hAnsi="Arial" w:cs="Arial" w:hint="eastAsia"/>
          <w:kern w:val="0"/>
          <w:szCs w:val="24"/>
        </w:rPr>
        <w:t>男、女代表</w:t>
      </w:r>
      <w:r w:rsidR="00AA0E62" w:rsidRPr="00AA0E62">
        <w:rPr>
          <w:rFonts w:ascii="Arial" w:eastAsia="標楷體" w:hAnsi="Arial" w:cs="Arial" w:hint="eastAsia"/>
          <w:kern w:val="0"/>
          <w:szCs w:val="24"/>
        </w:rPr>
        <w:t>(</w:t>
      </w:r>
      <w:r w:rsidR="00AA0E62" w:rsidRPr="00AA0E62">
        <w:rPr>
          <w:rFonts w:ascii="Arial" w:eastAsia="標楷體" w:hAnsi="Arial" w:cs="Arial" w:hint="eastAsia"/>
          <w:kern w:val="0"/>
          <w:szCs w:val="24"/>
        </w:rPr>
        <w:t>培訓</w:t>
      </w:r>
      <w:r w:rsidR="00AA0E62" w:rsidRPr="00AA0E62">
        <w:rPr>
          <w:rFonts w:ascii="Arial" w:eastAsia="標楷體" w:hAnsi="Arial" w:cs="Arial" w:hint="eastAsia"/>
          <w:kern w:val="0"/>
          <w:szCs w:val="24"/>
        </w:rPr>
        <w:t>)</w:t>
      </w:r>
      <w:r w:rsidR="00AA0E62" w:rsidRPr="00AA0E62">
        <w:rPr>
          <w:rFonts w:ascii="Arial" w:eastAsia="標楷體" w:hAnsi="Arial" w:cs="Arial" w:hint="eastAsia"/>
          <w:kern w:val="0"/>
          <w:szCs w:val="24"/>
        </w:rPr>
        <w:t>隊選拔</w:t>
      </w:r>
      <w:r w:rsidRPr="006A0E78">
        <w:rPr>
          <w:rFonts w:ascii="Arial" w:eastAsia="標楷體" w:hAnsi="Arial" w:cs="Arial"/>
          <w:kern w:val="0"/>
          <w:sz w:val="36"/>
          <w:szCs w:val="36"/>
        </w:rPr>
        <w:t xml:space="preserve"> </w:t>
      </w:r>
      <w:r w:rsidRPr="006A0E78">
        <w:rPr>
          <w:rFonts w:ascii="Arial" w:eastAsia="標楷體" w:hAnsi="Arial" w:cs="Arial"/>
          <w:kern w:val="0"/>
          <w:sz w:val="36"/>
          <w:szCs w:val="36"/>
        </w:rPr>
        <w:t>健康聲明書</w:t>
      </w:r>
    </w:p>
    <w:p w14:paraId="38B74C9C" w14:textId="77777777" w:rsidR="00A571BC" w:rsidRPr="006A0E78" w:rsidRDefault="00A571BC" w:rsidP="00A571BC">
      <w:pPr>
        <w:autoSpaceDE w:val="0"/>
        <w:spacing w:line="400" w:lineRule="exact"/>
        <w:jc w:val="center"/>
        <w:rPr>
          <w:rFonts w:ascii="Arial" w:eastAsia="標楷體" w:hAnsi="Arial" w:cs="Arial"/>
          <w:kern w:val="0"/>
          <w:sz w:val="44"/>
          <w:szCs w:val="44"/>
        </w:rPr>
      </w:pPr>
    </w:p>
    <w:p w14:paraId="6B02D2B0" w14:textId="2324520F" w:rsidR="00A571BC" w:rsidRPr="006A0E78" w:rsidRDefault="00A571BC" w:rsidP="00A571BC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__________________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報名參加「</w:t>
      </w:r>
      <w:r w:rsidR="00AA0E62" w:rsidRPr="00AA0E62">
        <w:rPr>
          <w:rFonts w:ascii="Arial" w:eastAsia="標楷體" w:hAnsi="Arial" w:cs="Arial" w:hint="eastAsia"/>
          <w:kern w:val="0"/>
          <w:sz w:val="32"/>
          <w:szCs w:val="32"/>
        </w:rPr>
        <w:t>112</w:t>
      </w:r>
      <w:r w:rsidR="00AA0E62" w:rsidRPr="00AA0E62">
        <w:rPr>
          <w:rFonts w:ascii="Arial" w:eastAsia="標楷體" w:hAnsi="Arial" w:cs="Arial" w:hint="eastAsia"/>
          <w:kern w:val="0"/>
          <w:sz w:val="32"/>
          <w:szCs w:val="32"/>
        </w:rPr>
        <w:t>年培育優秀或具潛力運動選手</w:t>
      </w:r>
      <w:r w:rsidR="00AA0E62" w:rsidRPr="00AA0E62">
        <w:rPr>
          <w:rFonts w:ascii="Arial" w:eastAsia="標楷體" w:hAnsi="Arial" w:cs="Arial" w:hint="eastAsia"/>
          <w:kern w:val="0"/>
          <w:sz w:val="32"/>
          <w:szCs w:val="32"/>
        </w:rPr>
        <w:t>U16</w:t>
      </w:r>
      <w:r w:rsidR="00AA0E62" w:rsidRPr="00AA0E62">
        <w:rPr>
          <w:rFonts w:ascii="Arial" w:eastAsia="標楷體" w:hAnsi="Arial" w:cs="Arial" w:hint="eastAsia"/>
          <w:kern w:val="0"/>
          <w:sz w:val="32"/>
          <w:szCs w:val="32"/>
        </w:rPr>
        <w:t>男、女代表</w:t>
      </w:r>
      <w:r w:rsidR="00AA0E62" w:rsidRPr="00AA0E62">
        <w:rPr>
          <w:rFonts w:ascii="Arial" w:eastAsia="標楷體" w:hAnsi="Arial" w:cs="Arial" w:hint="eastAsia"/>
          <w:kern w:val="0"/>
          <w:sz w:val="32"/>
          <w:szCs w:val="32"/>
        </w:rPr>
        <w:t>(</w:t>
      </w:r>
      <w:r w:rsidR="00AA0E62" w:rsidRPr="00AA0E62">
        <w:rPr>
          <w:rFonts w:ascii="Arial" w:eastAsia="標楷體" w:hAnsi="Arial" w:cs="Arial" w:hint="eastAsia"/>
          <w:kern w:val="0"/>
          <w:sz w:val="32"/>
          <w:szCs w:val="32"/>
        </w:rPr>
        <w:t>培訓</w:t>
      </w:r>
      <w:r w:rsidR="00AA0E62" w:rsidRPr="00AA0E62">
        <w:rPr>
          <w:rFonts w:ascii="Arial" w:eastAsia="標楷體" w:hAnsi="Arial" w:cs="Arial" w:hint="eastAsia"/>
          <w:kern w:val="0"/>
          <w:sz w:val="32"/>
          <w:szCs w:val="32"/>
        </w:rPr>
        <w:t>)</w:t>
      </w:r>
      <w:r w:rsidR="00AA0E62" w:rsidRPr="00AA0E62">
        <w:rPr>
          <w:rFonts w:ascii="Arial" w:eastAsia="標楷體" w:hAnsi="Arial" w:cs="Arial" w:hint="eastAsia"/>
          <w:kern w:val="0"/>
          <w:sz w:val="32"/>
          <w:szCs w:val="32"/>
        </w:rPr>
        <w:t>隊選拔</w:t>
      </w:r>
      <w:r w:rsidRPr="006A0E78">
        <w:rPr>
          <w:rFonts w:ascii="Arial" w:eastAsia="標楷體" w:hAnsi="Arial" w:cs="Arial"/>
          <w:kern w:val="0"/>
          <w:sz w:val="32"/>
          <w:szCs w:val="32"/>
        </w:rPr>
        <w:t>」，選拔</w:t>
      </w:r>
      <w:proofErr w:type="gramStart"/>
      <w:r w:rsidRPr="006A0E78">
        <w:rPr>
          <w:rFonts w:ascii="Arial" w:eastAsia="標楷體" w:hAnsi="Arial" w:cs="Arial"/>
          <w:kern w:val="0"/>
          <w:sz w:val="32"/>
          <w:szCs w:val="32"/>
        </w:rPr>
        <w:t>期間</w:t>
      </w:r>
      <w:r w:rsidRPr="006A0E78">
        <w:rPr>
          <w:rFonts w:ascii="Arial" w:eastAsia="標楷體" w:hAnsi="Arial" w:cs="Arial"/>
          <w:kern w:val="0"/>
          <w:sz w:val="32"/>
          <w:szCs w:val="32"/>
        </w:rPr>
        <w:t>(</w:t>
      </w:r>
      <w:proofErr w:type="gramEnd"/>
      <w:r w:rsidRPr="006A0E78">
        <w:rPr>
          <w:rFonts w:ascii="Arial" w:eastAsia="標楷體" w:hAnsi="Arial" w:cs="Arial"/>
          <w:kern w:val="0"/>
          <w:sz w:val="32"/>
          <w:szCs w:val="32"/>
        </w:rPr>
        <w:t>11</w:t>
      </w:r>
      <w:r>
        <w:rPr>
          <w:rFonts w:ascii="Arial" w:eastAsia="標楷體" w:hAnsi="Arial" w:cs="Arial" w:hint="eastAsia"/>
          <w:kern w:val="0"/>
          <w:sz w:val="32"/>
          <w:szCs w:val="32"/>
        </w:rPr>
        <w:t>2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年</w:t>
      </w:r>
      <w:r w:rsidR="00AA0E62">
        <w:rPr>
          <w:rFonts w:ascii="Arial" w:eastAsia="標楷體" w:hAnsi="Arial" w:cs="Arial" w:hint="eastAsia"/>
          <w:kern w:val="0"/>
          <w:sz w:val="32"/>
          <w:szCs w:val="32"/>
        </w:rPr>
        <w:t>1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月</w:t>
      </w:r>
      <w:r w:rsidR="00AA0E62">
        <w:rPr>
          <w:rFonts w:ascii="Arial" w:eastAsia="標楷體" w:hAnsi="Arial" w:cs="Arial" w:hint="eastAsia"/>
          <w:kern w:val="0"/>
          <w:sz w:val="32"/>
          <w:szCs w:val="32"/>
        </w:rPr>
        <w:t>6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日</w:t>
      </w:r>
      <w:r w:rsidRPr="006A0E78">
        <w:rPr>
          <w:rFonts w:ascii="Arial" w:eastAsia="標楷體" w:hAnsi="Arial" w:cs="Arial"/>
          <w:kern w:val="0"/>
          <w:sz w:val="32"/>
          <w:szCs w:val="32"/>
        </w:rPr>
        <w:t>)</w:t>
      </w:r>
      <w:r w:rsidRPr="006A0E78">
        <w:rPr>
          <w:rFonts w:ascii="Arial" w:eastAsia="標楷體" w:hAnsi="Arial" w:cs="Arial"/>
          <w:kern w:val="0"/>
          <w:sz w:val="32"/>
          <w:szCs w:val="32"/>
        </w:rPr>
        <w:t>非屬「具感染風險民眾追蹤管理機制」之「居家隔離」、「居家檢疫」、「加強自主健康管理」、「自主健康管理」實施對象。倘有不實，願自負相關法律責任。</w:t>
      </w:r>
    </w:p>
    <w:p w14:paraId="665997DB" w14:textId="77777777" w:rsidR="00A571BC" w:rsidRPr="006A0E78" w:rsidRDefault="00A571BC" w:rsidP="00A571BC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16239862" w14:textId="77777777" w:rsidR="00A571BC" w:rsidRPr="006A0E78" w:rsidRDefault="00A571BC" w:rsidP="00A571BC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6E99A9B0" w14:textId="77777777" w:rsidR="00A571BC" w:rsidRPr="006A0E78" w:rsidRDefault="00A571BC" w:rsidP="00A571BC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此致</w:t>
      </w:r>
    </w:p>
    <w:p w14:paraId="180FA6B9" w14:textId="77777777" w:rsidR="00A571BC" w:rsidRPr="006A0E78" w:rsidRDefault="00A571BC" w:rsidP="00A571BC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中華民國排球協會</w:t>
      </w:r>
    </w:p>
    <w:p w14:paraId="2B7BBC55" w14:textId="77777777" w:rsidR="00A571BC" w:rsidRPr="006A0E78" w:rsidRDefault="00A571BC" w:rsidP="00A571BC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44F4DA67" w14:textId="77777777" w:rsidR="00A571BC" w:rsidRPr="006A0E78" w:rsidRDefault="00A571BC" w:rsidP="00A571BC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選手</w:t>
      </w:r>
      <w:r w:rsidRPr="006A0E78">
        <w:rPr>
          <w:rFonts w:ascii="Arial" w:eastAsia="標楷體" w:hAnsi="Arial" w:cs="Arial"/>
          <w:kern w:val="0"/>
          <w:sz w:val="32"/>
          <w:szCs w:val="32"/>
        </w:rPr>
        <w:t>(</w:t>
      </w:r>
      <w:r w:rsidRPr="006A0E78">
        <w:rPr>
          <w:rFonts w:ascii="Arial" w:eastAsia="標楷體" w:hAnsi="Arial" w:cs="Arial"/>
          <w:kern w:val="0"/>
          <w:sz w:val="32"/>
          <w:szCs w:val="32"/>
        </w:rPr>
        <w:t>簽名</w:t>
      </w:r>
      <w:r w:rsidRPr="006A0E78">
        <w:rPr>
          <w:rFonts w:ascii="Arial" w:eastAsia="標楷體" w:hAnsi="Arial" w:cs="Arial"/>
          <w:kern w:val="0"/>
          <w:sz w:val="32"/>
          <w:szCs w:val="32"/>
        </w:rPr>
        <w:t>)</w:t>
      </w:r>
      <w:r w:rsidRPr="006A0E78">
        <w:rPr>
          <w:rFonts w:ascii="Arial" w:eastAsia="標楷體" w:hAnsi="Arial" w:cs="Arial"/>
          <w:kern w:val="0"/>
          <w:sz w:val="32"/>
          <w:szCs w:val="32"/>
        </w:rPr>
        <w:t>：</w:t>
      </w:r>
    </w:p>
    <w:p w14:paraId="006B6CE0" w14:textId="77777777" w:rsidR="00A571BC" w:rsidRPr="006A0E78" w:rsidRDefault="00A571BC" w:rsidP="00A571BC">
      <w:pPr>
        <w:autoSpaceDE w:val="0"/>
        <w:spacing w:line="400" w:lineRule="exact"/>
        <w:rPr>
          <w:rFonts w:ascii="Arial" w:eastAsia="標楷體" w:hAnsi="Arial" w:cs="Arial"/>
          <w:kern w:val="0"/>
          <w:sz w:val="32"/>
          <w:szCs w:val="32"/>
        </w:rPr>
      </w:pPr>
    </w:p>
    <w:p w14:paraId="32C3CB26" w14:textId="436CE0D1" w:rsidR="00A571BC" w:rsidRPr="00A571BC" w:rsidRDefault="00A571BC" w:rsidP="00AA0E62">
      <w:pPr>
        <w:spacing w:line="400" w:lineRule="exact"/>
        <w:jc w:val="center"/>
        <w:rPr>
          <w:rFonts w:ascii="Arial" w:eastAsia="標楷體" w:hAnsi="Arial" w:cs="Arial"/>
          <w:color w:val="000000"/>
          <w:kern w:val="0"/>
          <w:sz w:val="26"/>
          <w:szCs w:val="26"/>
        </w:rPr>
      </w:pPr>
      <w:r w:rsidRPr="006A0E78">
        <w:rPr>
          <w:rFonts w:ascii="Arial" w:eastAsia="標楷體" w:hAnsi="Arial" w:cs="Arial"/>
          <w:kern w:val="0"/>
          <w:sz w:val="32"/>
          <w:szCs w:val="32"/>
        </w:rPr>
        <w:t>中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華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民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國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          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年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         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月</w:t>
      </w:r>
      <w:r w:rsidRPr="006A0E78">
        <w:rPr>
          <w:rFonts w:ascii="Arial" w:eastAsia="標楷體" w:hAnsi="Arial" w:cs="Arial"/>
          <w:kern w:val="0"/>
          <w:sz w:val="32"/>
          <w:szCs w:val="32"/>
        </w:rPr>
        <w:t xml:space="preserve">           </w:t>
      </w:r>
      <w:r w:rsidRPr="006A0E78">
        <w:rPr>
          <w:rFonts w:ascii="Arial" w:eastAsia="標楷體" w:hAnsi="Arial" w:cs="Arial"/>
          <w:kern w:val="0"/>
          <w:sz w:val="32"/>
          <w:szCs w:val="32"/>
        </w:rPr>
        <w:t>日</w:t>
      </w:r>
    </w:p>
    <w:sectPr w:rsidR="00A571BC" w:rsidRPr="00A571BC" w:rsidSect="00D76080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E748" w14:textId="77777777" w:rsidR="00DE34CC" w:rsidRDefault="00DE34CC" w:rsidP="00B008B3">
      <w:r>
        <w:separator/>
      </w:r>
    </w:p>
  </w:endnote>
  <w:endnote w:type="continuationSeparator" w:id="0">
    <w:p w14:paraId="0560495D" w14:textId="77777777" w:rsidR="00DE34CC" w:rsidRDefault="00DE34CC" w:rsidP="00B0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71BD" w14:textId="77777777" w:rsidR="00DE34CC" w:rsidRDefault="00DE34CC" w:rsidP="00B008B3">
      <w:r>
        <w:separator/>
      </w:r>
    </w:p>
  </w:footnote>
  <w:footnote w:type="continuationSeparator" w:id="0">
    <w:p w14:paraId="44F6C7BD" w14:textId="77777777" w:rsidR="00DE34CC" w:rsidRDefault="00DE34CC" w:rsidP="00B0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A97"/>
    <w:multiLevelType w:val="hybridMultilevel"/>
    <w:tmpl w:val="093814C8"/>
    <w:lvl w:ilvl="0" w:tplc="ED36EE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4D1863"/>
    <w:multiLevelType w:val="hybridMultilevel"/>
    <w:tmpl w:val="10CCCCA8"/>
    <w:lvl w:ilvl="0" w:tplc="F0B4BD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1F7EB9"/>
    <w:multiLevelType w:val="hybridMultilevel"/>
    <w:tmpl w:val="A48E7EAE"/>
    <w:lvl w:ilvl="0" w:tplc="AD922C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6C190D"/>
    <w:multiLevelType w:val="hybridMultilevel"/>
    <w:tmpl w:val="0F8E2E74"/>
    <w:lvl w:ilvl="0" w:tplc="021078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7E1A19"/>
    <w:multiLevelType w:val="hybridMultilevel"/>
    <w:tmpl w:val="2D1E261C"/>
    <w:lvl w:ilvl="0" w:tplc="3BD0EE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1973148">
    <w:abstractNumId w:val="3"/>
  </w:num>
  <w:num w:numId="2" w16cid:durableId="334453878">
    <w:abstractNumId w:val="2"/>
  </w:num>
  <w:num w:numId="3" w16cid:durableId="1432697725">
    <w:abstractNumId w:val="1"/>
  </w:num>
  <w:num w:numId="4" w16cid:durableId="744569259">
    <w:abstractNumId w:val="4"/>
  </w:num>
  <w:num w:numId="5" w16cid:durableId="27363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0"/>
    <w:rsid w:val="000042A9"/>
    <w:rsid w:val="00105E99"/>
    <w:rsid w:val="002022F3"/>
    <w:rsid w:val="00267540"/>
    <w:rsid w:val="002E531E"/>
    <w:rsid w:val="002F4A39"/>
    <w:rsid w:val="00367524"/>
    <w:rsid w:val="004048BD"/>
    <w:rsid w:val="004B73E5"/>
    <w:rsid w:val="00547C44"/>
    <w:rsid w:val="005B76A8"/>
    <w:rsid w:val="0069614D"/>
    <w:rsid w:val="007E08D7"/>
    <w:rsid w:val="009D69CB"/>
    <w:rsid w:val="00A571BC"/>
    <w:rsid w:val="00AA0E62"/>
    <w:rsid w:val="00B008B3"/>
    <w:rsid w:val="00B10B7A"/>
    <w:rsid w:val="00C153B5"/>
    <w:rsid w:val="00C44622"/>
    <w:rsid w:val="00C458FA"/>
    <w:rsid w:val="00CC34C7"/>
    <w:rsid w:val="00CF46E6"/>
    <w:rsid w:val="00D76080"/>
    <w:rsid w:val="00DE34CC"/>
    <w:rsid w:val="00D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50608"/>
  <w15:docId w15:val="{FB8728D6-19CB-4E25-9A8A-3E6727A9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8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8B3"/>
    <w:rPr>
      <w:sz w:val="20"/>
      <w:szCs w:val="20"/>
    </w:rPr>
  </w:style>
  <w:style w:type="paragraph" w:styleId="a7">
    <w:name w:val="List Paragraph"/>
    <w:basedOn w:val="a"/>
    <w:uiPriority w:val="34"/>
    <w:qFormat/>
    <w:rsid w:val="009D69CB"/>
    <w:pPr>
      <w:ind w:leftChars="200" w:left="480"/>
    </w:pPr>
  </w:style>
  <w:style w:type="table" w:styleId="a8">
    <w:name w:val="Table Grid"/>
    <w:basedOn w:val="a1"/>
    <w:rsid w:val="00A571B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214</Words>
  <Characters>1222</Characters>
  <Application>Microsoft Office Word</Application>
  <DocSecurity>0</DocSecurity>
  <Lines>10</Lines>
  <Paragraphs>2</Paragraphs>
  <ScaleCrop>false</ScaleCrop>
  <Company>C.M.T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馮忠</dc:creator>
  <cp:lastModifiedBy>TPE CTVBA</cp:lastModifiedBy>
  <cp:revision>2</cp:revision>
  <cp:lastPrinted>2022-12-15T08:51:00Z</cp:lastPrinted>
  <dcterms:created xsi:type="dcterms:W3CDTF">2022-12-15T12:48:00Z</dcterms:created>
  <dcterms:modified xsi:type="dcterms:W3CDTF">2022-12-15T12:48:00Z</dcterms:modified>
</cp:coreProperties>
</file>